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 kdnl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HERE'S YOUR CSRA WEATHER...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PARTLY TO MOSTLY CLOUDY. HIGH 90.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CLEAR. LOW 67.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90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CLEAR. LOW 66.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SUNNY. HIGH 91.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SOLID ROCK RADIO, I'M STAFF METEOROLOGIST...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